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4FCB" w14:textId="1EC0FFC6" w:rsidR="009C5439" w:rsidRDefault="009171B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3A7DE" wp14:editId="0BF43A51">
                <wp:simplePos x="0" y="0"/>
                <wp:positionH relativeFrom="column">
                  <wp:posOffset>6291580</wp:posOffset>
                </wp:positionH>
                <wp:positionV relativeFrom="paragraph">
                  <wp:posOffset>386080</wp:posOffset>
                </wp:positionV>
                <wp:extent cx="2962275" cy="5943600"/>
                <wp:effectExtent l="0" t="0" r="28575" b="1905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B3114" w14:textId="77777777" w:rsidR="00352199" w:rsidRPr="00352199" w:rsidRDefault="00352199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5219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Av dig som elev förväntar vi oss att du:</w:t>
                            </w:r>
                          </w:p>
                          <w:p w14:paraId="134675DB" w14:textId="77777777" w:rsidR="00546BAC" w:rsidRDefault="00546BAC" w:rsidP="00546BA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123FEC5" w14:textId="77777777" w:rsidR="00352199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isar respekt och hänsyn för elever och personal.</w:t>
                            </w:r>
                          </w:p>
                          <w:p w14:paraId="2CF1857D" w14:textId="77777777" w:rsidR="00352199" w:rsidRPr="00352199" w:rsidRDefault="00352199" w:rsidP="00E44DE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89ACF8C" w14:textId="77777777" w:rsidR="00352199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yssnar på andra och använder ett vårdat språk.</w:t>
                            </w:r>
                          </w:p>
                          <w:p w14:paraId="7618FE1B" w14:textId="77777777" w:rsidR="00352199" w:rsidRPr="00352199" w:rsidRDefault="00352199" w:rsidP="00E44DE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7D94041" w14:textId="77777777" w:rsidR="00352199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eltar aktivt i lärandet.</w:t>
                            </w:r>
                          </w:p>
                          <w:p w14:paraId="2482CD90" w14:textId="77777777" w:rsidR="00352199" w:rsidRPr="00352199" w:rsidRDefault="00352199" w:rsidP="00E44DE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914DFE2" w14:textId="77777777" w:rsidR="00352199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espekterar och bidrar till </w:t>
                            </w:r>
                            <w:r w:rsidR="00DF0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allas 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arbetsro.</w:t>
                            </w:r>
                          </w:p>
                          <w:p w14:paraId="40DDC162" w14:textId="77777777" w:rsidR="00352199" w:rsidRPr="00352199" w:rsidRDefault="00352199" w:rsidP="00E44DE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650B61A" w14:textId="77777777" w:rsidR="00352199" w:rsidRDefault="00FD27FB" w:rsidP="00E44DE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ä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 rädd om dina, andras och skolans saker och hjälper till att hålla rent och snyggt i skolans lokaler.</w:t>
                            </w:r>
                          </w:p>
                          <w:p w14:paraId="3166D3B2" w14:textId="77777777" w:rsidR="000833FE" w:rsidRDefault="000833FE" w:rsidP="000833FE">
                            <w:pPr>
                              <w:pStyle w:val="Liststycke"/>
                              <w:rPr>
                                <w:rFonts w:cstheme="minorHAnsi"/>
                              </w:rPr>
                            </w:pPr>
                          </w:p>
                          <w:p w14:paraId="50D41BBF" w14:textId="77777777" w:rsidR="000833FE" w:rsidRPr="00352199" w:rsidRDefault="000833FE" w:rsidP="000833FE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4393E2F" w14:textId="77777777" w:rsidR="00352199" w:rsidRDefault="00352199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kommer i tid</w:t>
                            </w:r>
                            <w:r w:rsidR="00DF0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och är förberedd</w:t>
                            </w:r>
                            <w:r w:rsidR="005377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137C12" w14:textId="77777777" w:rsidR="009D7484" w:rsidRPr="00352199" w:rsidRDefault="009D7484" w:rsidP="009D7484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D8BA711" w14:textId="77777777" w:rsidR="00352199" w:rsidRPr="00DF09FA" w:rsidRDefault="00352199" w:rsidP="00366675">
                            <w:pPr>
                              <w:pStyle w:val="Liststycke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</w:p>
                          <w:p w14:paraId="6194F98F" w14:textId="77777777" w:rsid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ör dina läxor och har med dig allt det du behöver under dagen.</w:t>
                            </w:r>
                          </w:p>
                          <w:p w14:paraId="2B36E09B" w14:textId="77777777" w:rsidR="00DF09FA" w:rsidRDefault="00DF09FA" w:rsidP="00DF09FA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53653C" w14:textId="77777777" w:rsidR="00DF09FA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="00DF0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öljer skolans trivselregler och mobilpolicy</w:t>
                            </w:r>
                            <w:r w:rsidR="005377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5FA136" w14:textId="77777777" w:rsidR="00352199" w:rsidRPr="00352199" w:rsidRDefault="0035219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CB87C8B" w14:textId="77777777" w:rsidR="00352199" w:rsidRPr="00352199" w:rsidRDefault="0035219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3A7DE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495.4pt;margin-top:30.4pt;width:233.25pt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">
                <v:textbox>
                  <w:txbxContent>
                    <w:p w14:paraId="086B3114" w14:textId="77777777" w:rsidR="00352199" w:rsidRPr="00352199" w:rsidRDefault="00352199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5219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Av dig som elev förväntar vi oss att du:</w:t>
                      </w:r>
                    </w:p>
                    <w:p w14:paraId="134675DB" w14:textId="77777777" w:rsidR="00546BAC" w:rsidRDefault="00546BAC" w:rsidP="00546BA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123FEC5" w14:textId="77777777" w:rsidR="00352199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isar respekt och hänsyn för elever och personal.</w:t>
                      </w:r>
                    </w:p>
                    <w:p w14:paraId="2CF1857D" w14:textId="77777777" w:rsidR="00352199" w:rsidRPr="00352199" w:rsidRDefault="00352199" w:rsidP="00E44DE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89ACF8C" w14:textId="77777777" w:rsidR="00352199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yssnar på andra och använder ett vårdat språk.</w:t>
                      </w:r>
                    </w:p>
                    <w:p w14:paraId="7618FE1B" w14:textId="77777777" w:rsidR="00352199" w:rsidRPr="00352199" w:rsidRDefault="00352199" w:rsidP="00E44DE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7D94041" w14:textId="77777777" w:rsidR="00352199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eltar aktivt i lärandet.</w:t>
                      </w:r>
                    </w:p>
                    <w:p w14:paraId="2482CD90" w14:textId="77777777" w:rsidR="00352199" w:rsidRPr="00352199" w:rsidRDefault="00352199" w:rsidP="00E44DE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914DFE2" w14:textId="77777777" w:rsidR="00352199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r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 xml:space="preserve">espekterar och bidrar till </w:t>
                      </w:r>
                      <w:r w:rsidR="00DF09FA">
                        <w:rPr>
                          <w:rFonts w:cstheme="minorHAnsi"/>
                          <w:sz w:val="24"/>
                          <w:szCs w:val="24"/>
                        </w:rPr>
                        <w:t xml:space="preserve">allas 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arbetsro.</w:t>
                      </w:r>
                    </w:p>
                    <w:p w14:paraId="40DDC162" w14:textId="77777777" w:rsidR="00352199" w:rsidRPr="00352199" w:rsidRDefault="00352199" w:rsidP="00E44DE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650B61A" w14:textId="77777777" w:rsidR="00352199" w:rsidRDefault="00FD27FB" w:rsidP="00E44DE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ä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r rädd om dina, andras och skolans saker och hjälper till att hålla rent och snyggt i skolans lokaler.</w:t>
                      </w:r>
                    </w:p>
                    <w:p w14:paraId="3166D3B2" w14:textId="77777777" w:rsidR="000833FE" w:rsidRDefault="000833FE" w:rsidP="000833FE">
                      <w:pPr>
                        <w:pStyle w:val="Liststycke"/>
                        <w:rPr>
                          <w:rFonts w:cstheme="minorHAnsi"/>
                        </w:rPr>
                      </w:pPr>
                    </w:p>
                    <w:p w14:paraId="50D41BBF" w14:textId="77777777" w:rsidR="000833FE" w:rsidRPr="00352199" w:rsidRDefault="000833FE" w:rsidP="000833FE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4393E2F" w14:textId="77777777" w:rsidR="00352199" w:rsidRDefault="00352199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52199">
                        <w:rPr>
                          <w:rFonts w:cstheme="minorHAnsi"/>
                          <w:sz w:val="24"/>
                          <w:szCs w:val="24"/>
                        </w:rPr>
                        <w:t>kommer i tid</w:t>
                      </w:r>
                      <w:r w:rsidR="00DF09FA">
                        <w:rPr>
                          <w:rFonts w:cstheme="minorHAnsi"/>
                          <w:sz w:val="24"/>
                          <w:szCs w:val="24"/>
                        </w:rPr>
                        <w:t xml:space="preserve"> och är förberedd</w:t>
                      </w:r>
                      <w:r w:rsidR="0053773C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53137C12" w14:textId="77777777" w:rsidR="009D7484" w:rsidRPr="00352199" w:rsidRDefault="009D7484" w:rsidP="009D7484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D8BA711" w14:textId="77777777" w:rsidR="00352199" w:rsidRPr="00DF09FA" w:rsidRDefault="00352199" w:rsidP="00366675">
                      <w:pPr>
                        <w:pStyle w:val="Liststycke"/>
                        <w:rPr>
                          <w:rFonts w:asciiTheme="minorHAnsi" w:hAnsiTheme="minorHAnsi" w:cstheme="minorHAnsi"/>
                          <w:sz w:val="8"/>
                        </w:rPr>
                      </w:pPr>
                    </w:p>
                    <w:p w14:paraId="6194F98F" w14:textId="77777777" w:rsid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ör dina läxor och har med dig allt det du behöver under dagen.</w:t>
                      </w:r>
                    </w:p>
                    <w:p w14:paraId="2B36E09B" w14:textId="77777777" w:rsidR="00DF09FA" w:rsidRDefault="00DF09FA" w:rsidP="00DF09FA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353653C" w14:textId="77777777" w:rsidR="00DF09FA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</w:t>
                      </w:r>
                      <w:r w:rsidR="00DF09FA">
                        <w:rPr>
                          <w:rFonts w:cstheme="minorHAnsi"/>
                          <w:sz w:val="24"/>
                          <w:szCs w:val="24"/>
                        </w:rPr>
                        <w:t>öljer skolans trivselregler och mobilpolicy</w:t>
                      </w:r>
                      <w:r w:rsidR="0053773C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15FA136" w14:textId="77777777" w:rsidR="00352199" w:rsidRPr="00352199" w:rsidRDefault="0035219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CB87C8B" w14:textId="77777777" w:rsidR="00352199" w:rsidRPr="00352199" w:rsidRDefault="0035219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09750" wp14:editId="5B463EF9">
                <wp:simplePos x="0" y="0"/>
                <wp:positionH relativeFrom="column">
                  <wp:posOffset>2957830</wp:posOffset>
                </wp:positionH>
                <wp:positionV relativeFrom="paragraph">
                  <wp:posOffset>386080</wp:posOffset>
                </wp:positionV>
                <wp:extent cx="2895600" cy="5953125"/>
                <wp:effectExtent l="0" t="0" r="19050" b="2857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06B2E" w14:textId="77777777" w:rsidR="00DE5A9A" w:rsidRPr="00DE5A9A" w:rsidRDefault="00DE5A9A" w:rsidP="00DE5A9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E5A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Av dig som vårdnadshavare förväntar vi oss att du:</w:t>
                            </w:r>
                          </w:p>
                          <w:p w14:paraId="3695B897" w14:textId="45333E74" w:rsidR="000833FE" w:rsidRPr="002B6DCA" w:rsidRDefault="00FD27FB" w:rsidP="002B6DC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ar en positiv attityd till ditt barns lärande.</w:t>
                            </w:r>
                          </w:p>
                          <w:p w14:paraId="062A558D" w14:textId="27777BB8" w:rsidR="005E1B82" w:rsidRPr="002B6DCA" w:rsidRDefault="00FD27FB" w:rsidP="002B6DC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DE5A9A" w:rsidRPr="005E1B82">
                              <w:rPr>
                                <w:rFonts w:asciiTheme="minorHAnsi" w:hAnsiTheme="minorHAnsi" w:cstheme="minorHAnsi"/>
                              </w:rPr>
                              <w:t>ar del av den information som erbjuds på skolan</w:t>
                            </w:r>
                            <w:r w:rsidR="001D6171">
                              <w:rPr>
                                <w:rFonts w:asciiTheme="minorHAnsi" w:hAnsiTheme="minorHAnsi" w:cstheme="minorHAnsi"/>
                              </w:rPr>
                              <w:t xml:space="preserve">, i </w:t>
                            </w:r>
                            <w:proofErr w:type="spellStart"/>
                            <w:proofErr w:type="gramStart"/>
                            <w:r w:rsidR="001D6171">
                              <w:rPr>
                                <w:rFonts w:asciiTheme="minorHAnsi" w:hAnsiTheme="minorHAnsi" w:cstheme="minorHAnsi"/>
                              </w:rPr>
                              <w:t>t.ex</w:t>
                            </w:r>
                            <w:proofErr w:type="spellEnd"/>
                            <w:proofErr w:type="gramEnd"/>
                            <w:r w:rsidR="001D6171">
                              <w:rPr>
                                <w:rFonts w:asciiTheme="minorHAnsi" w:hAnsiTheme="minorHAnsi" w:cstheme="minorHAnsi"/>
                              </w:rPr>
                              <w:t xml:space="preserve"> i Unikum</w:t>
                            </w:r>
                            <w:r w:rsidR="00E65787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7EF2E52E" w14:textId="6062B559" w:rsidR="00DE5A9A" w:rsidRPr="002B6DCA" w:rsidRDefault="00FD27FB" w:rsidP="002B6DC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ar kontakt med en vuxen på skolan eller fritidshemmet om du uppmärksammar kränkningar av en elev.</w:t>
                            </w:r>
                          </w:p>
                          <w:p w14:paraId="1974D21C" w14:textId="784045EC" w:rsidR="002B6DCA" w:rsidRDefault="00FD27FB" w:rsidP="002B6DC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er till att ditt barn passar tider och att barnet har med sig det den behöver för dagen.</w:t>
                            </w:r>
                          </w:p>
                          <w:p w14:paraId="54C7650C" w14:textId="77777777" w:rsidR="00B76CC0" w:rsidRDefault="00B76CC0" w:rsidP="00B76CC0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F36D263" w14:textId="45AC350C" w:rsidR="002B6DCA" w:rsidRPr="002B6DCA" w:rsidRDefault="00B76CC0" w:rsidP="002B6DC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 w:rsidR="003266A1">
                              <w:rPr>
                                <w:rFonts w:asciiTheme="minorHAnsi" w:hAnsiTheme="minorHAnsi" w:cstheme="minorHAnsi"/>
                              </w:rPr>
                              <w:t xml:space="preserve">yll i/ uppdatera personuppgifter i IST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Guardian</w:t>
                            </w:r>
                            <w:r w:rsidR="00D2626B">
                              <w:rPr>
                                <w:rFonts w:asciiTheme="minorHAnsi" w:hAnsiTheme="minorHAnsi" w:cstheme="minorHAnsi"/>
                              </w:rPr>
                              <w:t xml:space="preserve"> (digitalt system)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3D7EE0FC" w14:textId="77777777" w:rsidR="00DE5A9A" w:rsidRPr="00DE5A9A" w:rsidRDefault="00DE5A9A" w:rsidP="00DE5A9A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89E82E" w14:textId="77777777" w:rsidR="00DE5A9A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jukanmäler till skola 24 och låter barnet vara hemma vid sjukdom.</w:t>
                            </w:r>
                          </w:p>
                          <w:p w14:paraId="109D153D" w14:textId="77777777" w:rsidR="00DE5A9A" w:rsidRPr="00DE5A9A" w:rsidRDefault="00DE5A9A" w:rsidP="00DE5A9A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544878B" w14:textId="77777777" w:rsidR="00DE5A9A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ppmuntrar till läxläsning och att barnet deltar i</w:t>
                            </w:r>
                            <w:r w:rsidR="00DE5A9A">
                              <w:rPr>
                                <w:rFonts w:asciiTheme="minorHAnsi" w:hAnsiTheme="minorHAnsi" w:cstheme="minorHAnsi"/>
                              </w:rPr>
                              <w:t xml:space="preserve"> läxhjälpen eller studiehjälpen.</w:t>
                            </w:r>
                          </w:p>
                          <w:p w14:paraId="6110DD26" w14:textId="77777777" w:rsidR="00DE5A9A" w:rsidRPr="00DE5A9A" w:rsidRDefault="00DE5A9A" w:rsidP="00DE5A9A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00EC2B" w14:textId="77777777" w:rsidR="00DE5A9A" w:rsidRPr="005E1B82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eltar i utvecklingssamtal och på föräldramöten.</w:t>
                            </w:r>
                          </w:p>
                          <w:p w14:paraId="41712701" w14:textId="77777777" w:rsidR="005E1B82" w:rsidRPr="005E1B82" w:rsidRDefault="005E1B82" w:rsidP="005E1B82">
                            <w:pPr>
                              <w:pStyle w:val="Liststycke"/>
                              <w:rPr>
                                <w:rFonts w:cstheme="minorHAnsi"/>
                              </w:rPr>
                            </w:pPr>
                          </w:p>
                          <w:p w14:paraId="2CF23518" w14:textId="77777777" w:rsidR="005E1B82" w:rsidRPr="00DE5A9A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5E1B82">
                              <w:rPr>
                                <w:rFonts w:asciiTheme="minorHAnsi" w:hAnsiTheme="minorHAnsi" w:cstheme="minorHAnsi"/>
                              </w:rPr>
                              <w:t>töttar skolans trivselregler och mobilpolicy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62EBAA7D" w14:textId="77777777" w:rsidR="00DE5A9A" w:rsidRDefault="00DE5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9750" id="Textruta 2" o:spid="_x0000_s1027" type="#_x0000_t202" style="position:absolute;margin-left:232.9pt;margin-top:30.4pt;width:228pt;height:4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">
                <v:textbox>
                  <w:txbxContent>
                    <w:p w14:paraId="4A306B2E" w14:textId="77777777" w:rsidR="00DE5A9A" w:rsidRPr="00DE5A9A" w:rsidRDefault="00DE5A9A" w:rsidP="00DE5A9A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E5A9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Av dig som vårdnadshavare förväntar vi oss att du:</w:t>
                      </w:r>
                    </w:p>
                    <w:p w14:paraId="3695B897" w14:textId="45333E74" w:rsidR="000833FE" w:rsidRPr="002B6DCA" w:rsidRDefault="00FD27FB" w:rsidP="002B6DC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ar en positiv attityd till ditt barns lärande.</w:t>
                      </w:r>
                    </w:p>
                    <w:p w14:paraId="062A558D" w14:textId="27777BB8" w:rsidR="005E1B82" w:rsidRPr="002B6DCA" w:rsidRDefault="00FD27FB" w:rsidP="002B6DC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DE5A9A" w:rsidRPr="005E1B82">
                        <w:rPr>
                          <w:rFonts w:asciiTheme="minorHAnsi" w:hAnsiTheme="minorHAnsi" w:cstheme="minorHAnsi"/>
                        </w:rPr>
                        <w:t>ar del av den information som erbjuds på skolan</w:t>
                      </w:r>
                      <w:r w:rsidR="001D6171">
                        <w:rPr>
                          <w:rFonts w:asciiTheme="minorHAnsi" w:hAnsiTheme="minorHAnsi" w:cstheme="minorHAnsi"/>
                        </w:rPr>
                        <w:t xml:space="preserve">, i </w:t>
                      </w:r>
                      <w:proofErr w:type="spellStart"/>
                      <w:proofErr w:type="gramStart"/>
                      <w:r w:rsidR="001D6171">
                        <w:rPr>
                          <w:rFonts w:asciiTheme="minorHAnsi" w:hAnsiTheme="minorHAnsi" w:cstheme="minorHAnsi"/>
                        </w:rPr>
                        <w:t>t.ex</w:t>
                      </w:r>
                      <w:proofErr w:type="spellEnd"/>
                      <w:proofErr w:type="gramEnd"/>
                      <w:r w:rsidR="001D6171">
                        <w:rPr>
                          <w:rFonts w:asciiTheme="minorHAnsi" w:hAnsiTheme="minorHAnsi" w:cstheme="minorHAnsi"/>
                        </w:rPr>
                        <w:t xml:space="preserve"> i Unikum</w:t>
                      </w:r>
                      <w:r w:rsidR="00E65787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7EF2E52E" w14:textId="6062B559" w:rsidR="00DE5A9A" w:rsidRPr="002B6DCA" w:rsidRDefault="00FD27FB" w:rsidP="002B6DC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ar kontakt med en vuxen på skolan eller fritidshemmet om du uppmärksammar kränkningar av en elev.</w:t>
                      </w:r>
                    </w:p>
                    <w:p w14:paraId="1974D21C" w14:textId="784045EC" w:rsidR="002B6DCA" w:rsidRDefault="00FD27FB" w:rsidP="002B6DC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er till att ditt barn passar tider och att barnet har med sig det den behöver för dagen.</w:t>
                      </w:r>
                    </w:p>
                    <w:p w14:paraId="54C7650C" w14:textId="77777777" w:rsidR="00B76CC0" w:rsidRDefault="00B76CC0" w:rsidP="00B76CC0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14:paraId="6F36D263" w14:textId="45AC350C" w:rsidR="002B6DCA" w:rsidRPr="002B6DCA" w:rsidRDefault="00B76CC0" w:rsidP="002B6DC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</w:t>
                      </w:r>
                      <w:r w:rsidR="003266A1">
                        <w:rPr>
                          <w:rFonts w:asciiTheme="minorHAnsi" w:hAnsiTheme="minorHAnsi" w:cstheme="minorHAnsi"/>
                        </w:rPr>
                        <w:t xml:space="preserve">yll i/ uppdatera personuppgifter i IST </w:t>
                      </w:r>
                      <w:r>
                        <w:rPr>
                          <w:rFonts w:asciiTheme="minorHAnsi" w:hAnsiTheme="minorHAnsi" w:cstheme="minorHAnsi"/>
                        </w:rPr>
                        <w:t>Guardian</w:t>
                      </w:r>
                      <w:r w:rsidR="00D2626B">
                        <w:rPr>
                          <w:rFonts w:asciiTheme="minorHAnsi" w:hAnsiTheme="minorHAnsi" w:cstheme="minorHAnsi"/>
                        </w:rPr>
                        <w:t xml:space="preserve"> (digitalt system)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3D7EE0FC" w14:textId="77777777" w:rsidR="00DE5A9A" w:rsidRPr="00DE5A9A" w:rsidRDefault="00DE5A9A" w:rsidP="00DE5A9A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14:paraId="4789E82E" w14:textId="77777777" w:rsidR="00DE5A9A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jukanmäler till skola 24 och låter barnet vara hemma vid sjukdom.</w:t>
                      </w:r>
                    </w:p>
                    <w:p w14:paraId="109D153D" w14:textId="77777777" w:rsidR="00DE5A9A" w:rsidRPr="00DE5A9A" w:rsidRDefault="00DE5A9A" w:rsidP="00DE5A9A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14:paraId="7544878B" w14:textId="77777777" w:rsidR="00DE5A9A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ppmuntrar till läxläsning och att barnet deltar i</w:t>
                      </w:r>
                      <w:r w:rsidR="00DE5A9A">
                        <w:rPr>
                          <w:rFonts w:asciiTheme="minorHAnsi" w:hAnsiTheme="minorHAnsi" w:cstheme="minorHAnsi"/>
                        </w:rPr>
                        <w:t xml:space="preserve"> läxhjälpen eller studiehjälpen.</w:t>
                      </w:r>
                    </w:p>
                    <w:p w14:paraId="6110DD26" w14:textId="77777777" w:rsidR="00DE5A9A" w:rsidRPr="00DE5A9A" w:rsidRDefault="00DE5A9A" w:rsidP="00DE5A9A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14:paraId="5F00EC2B" w14:textId="77777777" w:rsidR="00DE5A9A" w:rsidRPr="005E1B82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eltar i utvecklingssamtal och på föräldramöten.</w:t>
                      </w:r>
                    </w:p>
                    <w:p w14:paraId="41712701" w14:textId="77777777" w:rsidR="005E1B82" w:rsidRPr="005E1B82" w:rsidRDefault="005E1B82" w:rsidP="005E1B82">
                      <w:pPr>
                        <w:pStyle w:val="Liststycke"/>
                        <w:rPr>
                          <w:rFonts w:cstheme="minorHAnsi"/>
                        </w:rPr>
                      </w:pPr>
                    </w:p>
                    <w:p w14:paraId="2CF23518" w14:textId="77777777" w:rsidR="005E1B82" w:rsidRPr="00DE5A9A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5E1B82">
                        <w:rPr>
                          <w:rFonts w:asciiTheme="minorHAnsi" w:hAnsiTheme="minorHAnsi" w:cstheme="minorHAnsi"/>
                        </w:rPr>
                        <w:t>töttar skolans trivselregler och mobilpolicy</w:t>
                      </w:r>
                      <w:r w:rsidR="005377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62EBAA7D" w14:textId="77777777" w:rsidR="00DE5A9A" w:rsidRDefault="00DE5A9A"/>
                  </w:txbxContent>
                </v:textbox>
              </v:shape>
            </w:pict>
          </mc:Fallback>
        </mc:AlternateContent>
      </w:r>
      <w:r w:rsidR="004D54B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01582" wp14:editId="4785F252">
                <wp:simplePos x="0" y="0"/>
                <wp:positionH relativeFrom="column">
                  <wp:posOffset>-145415</wp:posOffset>
                </wp:positionH>
                <wp:positionV relativeFrom="paragraph">
                  <wp:posOffset>387985</wp:posOffset>
                </wp:positionV>
                <wp:extent cx="2859405" cy="5981700"/>
                <wp:effectExtent l="0" t="0" r="17145" b="1905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C405" w14:textId="77777777" w:rsidR="0089785C" w:rsidRPr="0089785C" w:rsidRDefault="0089785C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89785C">
                              <w:rPr>
                                <w:rFonts w:cstheme="minorHAnsi"/>
                                <w:b/>
                                <w:sz w:val="24"/>
                              </w:rPr>
                              <w:t>Av oss som personal på Stordammens skola kan du förvänta dig att:</w:t>
                            </w:r>
                          </w:p>
                          <w:p w14:paraId="1585B66E" w14:textId="77777777"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</w:rPr>
                              <w:t>i har höga förväntningar på elever och ger eleverna utmaningar på sin nivå.</w:t>
                            </w:r>
                          </w:p>
                          <w:p w14:paraId="45B45FCB" w14:textId="77777777"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>lla visa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r hänsyn och respekt för varandra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33CBD3AD" w14:textId="77777777" w:rsidR="0089785C" w:rsidRPr="00414BF4" w:rsidRDefault="00FD27FB" w:rsidP="00F43D22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89785C" w:rsidRPr="00414BF4">
                              <w:rPr>
                                <w:rFonts w:asciiTheme="minorHAnsi" w:hAnsiTheme="minorHAnsi" w:cstheme="minorHAnsi"/>
                              </w:rPr>
                              <w:t>i tar tag i konflikter och kränkningar så inget barn ska behöva gå till skolan med oro och rädsla.</w:t>
                            </w:r>
                          </w:p>
                          <w:p w14:paraId="2D846106" w14:textId="77777777"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i a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>rbeta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</w:rPr>
                              <w:t xml:space="preserve"> aktivt med att stärka elevernas självkänsla.</w:t>
                            </w:r>
                          </w:p>
                          <w:p w14:paraId="4A8B0077" w14:textId="77777777"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i v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>älkomna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 xml:space="preserve"> v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</w:rPr>
                              <w:t>årdnadshavare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>s kontakt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19DB48A" w14:textId="77777777"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i är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 xml:space="preserve"> ett gott föredöme för eleverna, är förberedd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 xml:space="preserve"> och kommer i tid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A23EDC6" w14:textId="77777777"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i följer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</w:rPr>
                              <w:t xml:space="preserve"> upp elevernas kunskapsutveckling vid utvecklingssamtal varje termin.</w:t>
                            </w:r>
                          </w:p>
                          <w:p w14:paraId="3F657E07" w14:textId="77777777"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i h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r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 xml:space="preserve"> som målsättning att skapa en rofylld arbetsmiljö för barn och personal.</w:t>
                            </w:r>
                          </w:p>
                          <w:p w14:paraId="33A095C1" w14:textId="77777777" w:rsidR="0089785C" w:rsidRPr="005E1B82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i u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ppmärksamma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r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 xml:space="preserve"> alla elevers behov av anpassningar och särskilt stöd.</w:t>
                            </w:r>
                          </w:p>
                          <w:p w14:paraId="329DE455" w14:textId="77777777" w:rsidR="004D54B9" w:rsidRPr="00414BF4" w:rsidRDefault="00FD27FB" w:rsidP="00414BF4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v</w:t>
                            </w:r>
                            <w:r w:rsidR="00F43D22" w:rsidRPr="00414BF4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i f</w:t>
                            </w:r>
                            <w:r w:rsidR="004D54B9" w:rsidRPr="00414BF4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öljer skolans trivselregler</w:t>
                            </w:r>
                            <w:r w:rsidR="001D6171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,</w:t>
                            </w:r>
                            <w:r w:rsidR="004D54B9" w:rsidRPr="00414BF4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 xml:space="preserve"> </w:t>
                            </w:r>
                            <w:r w:rsidR="00F43D22" w:rsidRPr="00414BF4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mobil- och data</w:t>
                            </w:r>
                            <w:r w:rsidR="004D54B9" w:rsidRPr="00414BF4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policy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.</w:t>
                            </w:r>
                          </w:p>
                          <w:p w14:paraId="6E4D54D6" w14:textId="77777777" w:rsidR="0089785C" w:rsidRPr="00C85AA0" w:rsidRDefault="0089785C" w:rsidP="00C85AA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7BC8C48" w14:textId="77777777" w:rsidR="0089785C" w:rsidRPr="00C85AA0" w:rsidRDefault="0089785C" w:rsidP="00C85A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01582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11.45pt;margin-top:30.55pt;width:225.15pt;height:4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">
                <v:textbox>
                  <w:txbxContent>
                    <w:p w14:paraId="2DEDC405" w14:textId="77777777" w:rsidR="0089785C" w:rsidRPr="0089785C" w:rsidRDefault="0089785C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89785C">
                        <w:rPr>
                          <w:rFonts w:cstheme="minorHAnsi"/>
                          <w:b/>
                          <w:sz w:val="24"/>
                        </w:rPr>
                        <w:t>Av oss som personal på Stordammens skola kan du förvänta dig att:</w:t>
                      </w:r>
                    </w:p>
                    <w:p w14:paraId="1585B66E" w14:textId="77777777"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89785C" w:rsidRPr="0089785C">
                        <w:rPr>
                          <w:rFonts w:asciiTheme="minorHAnsi" w:hAnsiTheme="minorHAnsi" w:cstheme="minorHAnsi"/>
                        </w:rPr>
                        <w:t>i har höga förväntningar på elever och ger eleverna utmaningar på sin nivå.</w:t>
                      </w:r>
                    </w:p>
                    <w:p w14:paraId="45B45FCB" w14:textId="77777777"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>lla visa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r hänsyn och respekt för varandra</w:t>
                      </w:r>
                      <w:r w:rsidR="005377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33CBD3AD" w14:textId="77777777" w:rsidR="0089785C" w:rsidRPr="00414BF4" w:rsidRDefault="00FD27FB" w:rsidP="00F43D22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89785C" w:rsidRPr="00414BF4">
                        <w:rPr>
                          <w:rFonts w:asciiTheme="minorHAnsi" w:hAnsiTheme="minorHAnsi" w:cstheme="minorHAnsi"/>
                        </w:rPr>
                        <w:t>i tar tag i konflikter och kränkningar så inget barn ska behöva gå till skolan med oro och rädsla.</w:t>
                      </w:r>
                    </w:p>
                    <w:p w14:paraId="2D846106" w14:textId="77777777"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i a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>rbeta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="0089785C" w:rsidRPr="0089785C">
                        <w:rPr>
                          <w:rFonts w:asciiTheme="minorHAnsi" w:hAnsiTheme="minorHAnsi" w:cstheme="minorHAnsi"/>
                        </w:rPr>
                        <w:t xml:space="preserve"> aktivt med att stärka elevernas självkänsla.</w:t>
                      </w:r>
                    </w:p>
                    <w:p w14:paraId="4A8B0077" w14:textId="77777777"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i v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>älkomna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 xml:space="preserve"> v</w:t>
                      </w:r>
                      <w:r w:rsidR="0089785C" w:rsidRPr="0089785C">
                        <w:rPr>
                          <w:rFonts w:asciiTheme="minorHAnsi" w:hAnsiTheme="minorHAnsi" w:cstheme="minorHAnsi"/>
                        </w:rPr>
                        <w:t>årdnadshavare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>s kontakt</w:t>
                      </w:r>
                      <w:r w:rsidR="005377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19DB48A" w14:textId="77777777"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i är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 xml:space="preserve"> ett gott föredöme för eleverna, är förberedd</w:t>
                      </w:r>
                      <w:r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 xml:space="preserve"> och kommer i tid</w:t>
                      </w:r>
                      <w:r w:rsidR="005377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A23EDC6" w14:textId="77777777"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i följer</w:t>
                      </w:r>
                      <w:r w:rsidR="0089785C" w:rsidRPr="0089785C">
                        <w:rPr>
                          <w:rFonts w:asciiTheme="minorHAnsi" w:hAnsiTheme="minorHAnsi" w:cstheme="minorHAnsi"/>
                        </w:rPr>
                        <w:t xml:space="preserve"> upp elevernas kunskapsutveckling vid utvecklingssamtal varje termin.</w:t>
                      </w:r>
                    </w:p>
                    <w:p w14:paraId="3F657E07" w14:textId="77777777"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  <w:szCs w:val="32"/>
                        </w:rPr>
                        <w:t>i h</w:t>
                      </w:r>
                      <w:r w:rsidR="004D54B9">
                        <w:rPr>
                          <w:rFonts w:asciiTheme="minorHAnsi" w:hAnsiTheme="minorHAnsi" w:cstheme="minorHAnsi"/>
                          <w:szCs w:val="32"/>
                        </w:rPr>
                        <w:t>a</w:t>
                      </w:r>
                      <w:r w:rsidR="00F43D22">
                        <w:rPr>
                          <w:rFonts w:asciiTheme="minorHAnsi" w:hAnsiTheme="minorHAnsi" w:cstheme="minorHAnsi"/>
                          <w:szCs w:val="32"/>
                        </w:rPr>
                        <w:t>r</w:t>
                      </w:r>
                      <w:r w:rsidR="0089785C" w:rsidRPr="0089785C">
                        <w:rPr>
                          <w:rFonts w:asciiTheme="minorHAnsi" w:hAnsiTheme="minorHAnsi" w:cstheme="minorHAnsi"/>
                          <w:szCs w:val="32"/>
                        </w:rPr>
                        <w:t xml:space="preserve"> som målsättning att skapa en rofylld arbetsmiljö för barn och personal.</w:t>
                      </w:r>
                    </w:p>
                    <w:p w14:paraId="33A095C1" w14:textId="77777777" w:rsidR="0089785C" w:rsidRPr="005E1B82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  <w:szCs w:val="32"/>
                        </w:rPr>
                        <w:t>i u</w:t>
                      </w:r>
                      <w:r w:rsidR="004D54B9">
                        <w:rPr>
                          <w:rFonts w:asciiTheme="minorHAnsi" w:hAnsiTheme="minorHAnsi" w:cstheme="minorHAnsi"/>
                          <w:szCs w:val="32"/>
                        </w:rPr>
                        <w:t>ppmärksamma</w:t>
                      </w:r>
                      <w:r w:rsidR="00F43D22">
                        <w:rPr>
                          <w:rFonts w:asciiTheme="minorHAnsi" w:hAnsiTheme="minorHAnsi" w:cstheme="minorHAnsi"/>
                          <w:szCs w:val="32"/>
                        </w:rPr>
                        <w:t>r</w:t>
                      </w:r>
                      <w:r w:rsidR="0089785C" w:rsidRPr="0089785C">
                        <w:rPr>
                          <w:rFonts w:asciiTheme="minorHAnsi" w:hAnsiTheme="minorHAnsi" w:cstheme="minorHAnsi"/>
                          <w:szCs w:val="32"/>
                        </w:rPr>
                        <w:t xml:space="preserve"> alla elevers behov av anpassningar och särskilt stöd.</w:t>
                      </w:r>
                    </w:p>
                    <w:p w14:paraId="329DE455" w14:textId="77777777" w:rsidR="004D54B9" w:rsidRPr="00414BF4" w:rsidRDefault="00FD27FB" w:rsidP="00414BF4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>v</w:t>
                      </w:r>
                      <w:r w:rsidR="00F43D22" w:rsidRPr="00414BF4">
                        <w:rPr>
                          <w:rFonts w:asciiTheme="minorHAnsi" w:hAnsiTheme="minorHAnsi" w:cstheme="minorHAnsi"/>
                          <w:szCs w:val="32"/>
                        </w:rPr>
                        <w:t>i f</w:t>
                      </w:r>
                      <w:r w:rsidR="004D54B9" w:rsidRPr="00414BF4">
                        <w:rPr>
                          <w:rFonts w:asciiTheme="minorHAnsi" w:hAnsiTheme="minorHAnsi" w:cstheme="minorHAnsi"/>
                          <w:szCs w:val="32"/>
                        </w:rPr>
                        <w:t>öljer skolans trivselregler</w:t>
                      </w:r>
                      <w:r w:rsidR="001D6171">
                        <w:rPr>
                          <w:rFonts w:asciiTheme="minorHAnsi" w:hAnsiTheme="minorHAnsi" w:cstheme="minorHAnsi"/>
                          <w:szCs w:val="32"/>
                        </w:rPr>
                        <w:t>,</w:t>
                      </w:r>
                      <w:r w:rsidR="004D54B9" w:rsidRPr="00414BF4">
                        <w:rPr>
                          <w:rFonts w:asciiTheme="minorHAnsi" w:hAnsiTheme="minorHAnsi" w:cstheme="minorHAnsi"/>
                          <w:szCs w:val="32"/>
                        </w:rPr>
                        <w:t xml:space="preserve"> </w:t>
                      </w:r>
                      <w:r w:rsidR="00F43D22" w:rsidRPr="00414BF4">
                        <w:rPr>
                          <w:rFonts w:asciiTheme="minorHAnsi" w:hAnsiTheme="minorHAnsi" w:cstheme="minorHAnsi"/>
                          <w:szCs w:val="32"/>
                        </w:rPr>
                        <w:t>mobil- och data</w:t>
                      </w:r>
                      <w:r w:rsidR="004D54B9" w:rsidRPr="00414BF4">
                        <w:rPr>
                          <w:rFonts w:asciiTheme="minorHAnsi" w:hAnsiTheme="minorHAnsi" w:cstheme="minorHAnsi"/>
                          <w:szCs w:val="32"/>
                        </w:rPr>
                        <w:t>policy</w:t>
                      </w:r>
                      <w:r w:rsidR="0053773C">
                        <w:rPr>
                          <w:rFonts w:asciiTheme="minorHAnsi" w:hAnsiTheme="minorHAnsi" w:cstheme="minorHAnsi"/>
                          <w:szCs w:val="32"/>
                        </w:rPr>
                        <w:t>.</w:t>
                      </w:r>
                    </w:p>
                    <w:p w14:paraId="6E4D54D6" w14:textId="77777777" w:rsidR="0089785C" w:rsidRPr="00C85AA0" w:rsidRDefault="0089785C" w:rsidP="00C85AA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7BC8C48" w14:textId="77777777" w:rsidR="0089785C" w:rsidRPr="00C85AA0" w:rsidRDefault="0089785C" w:rsidP="00C85AA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E0250" wp14:editId="1581924D">
                <wp:simplePos x="0" y="0"/>
                <wp:positionH relativeFrom="column">
                  <wp:posOffset>-147320</wp:posOffset>
                </wp:positionH>
                <wp:positionV relativeFrom="paragraph">
                  <wp:posOffset>-318770</wp:posOffset>
                </wp:positionV>
                <wp:extent cx="9401175" cy="561975"/>
                <wp:effectExtent l="0" t="0" r="2857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1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255BA" w14:textId="6F6782E4" w:rsidR="00B15466" w:rsidRPr="00B15466" w:rsidRDefault="00F43D22" w:rsidP="00B154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A8CDD" wp14:editId="375AA3CC">
                                  <wp:extent cx="419100" cy="400050"/>
                                  <wp:effectExtent l="0" t="0" r="0" b="0"/>
                                  <wp:docPr id="7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49A8">
                              <w:t xml:space="preserve">   </w:t>
                            </w:r>
                            <w:r w:rsidR="00B15466" w:rsidRPr="00B15466">
                              <w:rPr>
                                <w:b/>
                                <w:sz w:val="44"/>
                              </w:rPr>
                              <w:t>Stordammens förväntansdokument</w:t>
                            </w:r>
                            <w:r w:rsidR="007F49A8">
                              <w:rPr>
                                <w:b/>
                                <w:sz w:val="44"/>
                              </w:rPr>
                              <w:t xml:space="preserve"> – </w:t>
                            </w:r>
                            <w:r w:rsidR="007F49A8" w:rsidRPr="007F49A8">
                              <w:rPr>
                                <w:i/>
                                <w:sz w:val="24"/>
                              </w:rPr>
                              <w:t>utarbetat i samarbete med</w:t>
                            </w:r>
                            <w:r w:rsidR="007F49A8" w:rsidRPr="007F49A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F49A8" w:rsidRPr="007F49A8">
                              <w:rPr>
                                <w:i/>
                                <w:sz w:val="24"/>
                                <w:szCs w:val="24"/>
                              </w:rPr>
                              <w:t>Stordammens Skolråd</w:t>
                            </w:r>
                            <w:r w:rsidR="007272BB">
                              <w:rPr>
                                <w:b/>
                                <w:i/>
                                <w:sz w:val="24"/>
                              </w:rPr>
                              <w:t xml:space="preserve">, </w:t>
                            </w:r>
                            <w:r w:rsidR="007272BB" w:rsidRPr="007272BB">
                              <w:rPr>
                                <w:bCs/>
                                <w:i/>
                                <w:sz w:val="24"/>
                              </w:rPr>
                              <w:t xml:space="preserve">rev </w:t>
                            </w:r>
                            <w:proofErr w:type="gramStart"/>
                            <w:r w:rsidR="007272BB" w:rsidRPr="007272BB">
                              <w:rPr>
                                <w:bCs/>
                                <w:i/>
                                <w:sz w:val="24"/>
                              </w:rPr>
                              <w:t>2</w:t>
                            </w:r>
                            <w:r w:rsidR="00C4642C">
                              <w:rPr>
                                <w:bCs/>
                                <w:i/>
                                <w:sz w:val="24"/>
                              </w:rPr>
                              <w:t>2</w:t>
                            </w:r>
                            <w:r w:rsidR="007272BB" w:rsidRPr="007272BB">
                              <w:rPr>
                                <w:bCs/>
                                <w:i/>
                                <w:sz w:val="24"/>
                              </w:rPr>
                              <w:t>08</w:t>
                            </w:r>
                            <w:r w:rsidR="00E80123">
                              <w:rPr>
                                <w:bCs/>
                                <w:i/>
                                <w:sz w:val="24"/>
                              </w:rPr>
                              <w:t>15</w:t>
                            </w:r>
                            <w:proofErr w:type="gramEnd"/>
                            <w:r w:rsidR="00B15466">
                              <w:rPr>
                                <w:b/>
                                <w:sz w:val="4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E0250" id="Textruta 4" o:spid="_x0000_s1029" type="#_x0000_t202" style="position:absolute;margin-left:-11.6pt;margin-top:-25.1pt;width:740.2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" fillcolor="white [3201]" strokeweight=".5pt">
                <v:textbox>
                  <w:txbxContent>
                    <w:p w14:paraId="4BB255BA" w14:textId="6F6782E4" w:rsidR="00B15466" w:rsidRPr="00B15466" w:rsidRDefault="00F43D22" w:rsidP="00B1546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A8CDD" wp14:editId="375AA3CC">
                            <wp:extent cx="419100" cy="400050"/>
                            <wp:effectExtent l="0" t="0" r="0" b="0"/>
                            <wp:docPr id="7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49A8">
                        <w:t xml:space="preserve">   </w:t>
                      </w:r>
                      <w:r w:rsidR="00B15466" w:rsidRPr="00B15466">
                        <w:rPr>
                          <w:b/>
                          <w:sz w:val="44"/>
                        </w:rPr>
                        <w:t>Stordammens förväntansdokument</w:t>
                      </w:r>
                      <w:r w:rsidR="007F49A8">
                        <w:rPr>
                          <w:b/>
                          <w:sz w:val="44"/>
                        </w:rPr>
                        <w:t xml:space="preserve"> – </w:t>
                      </w:r>
                      <w:r w:rsidR="007F49A8" w:rsidRPr="007F49A8">
                        <w:rPr>
                          <w:i/>
                          <w:sz w:val="24"/>
                        </w:rPr>
                        <w:t>utarbetat i samarbete med</w:t>
                      </w:r>
                      <w:r w:rsidR="007F49A8" w:rsidRPr="007F49A8">
                        <w:rPr>
                          <w:b/>
                          <w:sz w:val="24"/>
                        </w:rPr>
                        <w:t xml:space="preserve"> </w:t>
                      </w:r>
                      <w:r w:rsidR="007F49A8" w:rsidRPr="007F49A8">
                        <w:rPr>
                          <w:i/>
                          <w:sz w:val="24"/>
                          <w:szCs w:val="24"/>
                        </w:rPr>
                        <w:t>Stordammens Skolråd</w:t>
                      </w:r>
                      <w:r w:rsidR="007272BB">
                        <w:rPr>
                          <w:b/>
                          <w:i/>
                          <w:sz w:val="24"/>
                        </w:rPr>
                        <w:t xml:space="preserve">, </w:t>
                      </w:r>
                      <w:r w:rsidR="007272BB" w:rsidRPr="007272BB">
                        <w:rPr>
                          <w:bCs/>
                          <w:i/>
                          <w:sz w:val="24"/>
                        </w:rPr>
                        <w:t xml:space="preserve">rev </w:t>
                      </w:r>
                      <w:proofErr w:type="gramStart"/>
                      <w:r w:rsidR="007272BB" w:rsidRPr="007272BB">
                        <w:rPr>
                          <w:bCs/>
                          <w:i/>
                          <w:sz w:val="24"/>
                        </w:rPr>
                        <w:t>2</w:t>
                      </w:r>
                      <w:r w:rsidR="00C4642C">
                        <w:rPr>
                          <w:bCs/>
                          <w:i/>
                          <w:sz w:val="24"/>
                        </w:rPr>
                        <w:t>2</w:t>
                      </w:r>
                      <w:r w:rsidR="007272BB" w:rsidRPr="007272BB">
                        <w:rPr>
                          <w:bCs/>
                          <w:i/>
                          <w:sz w:val="24"/>
                        </w:rPr>
                        <w:t>08</w:t>
                      </w:r>
                      <w:r w:rsidR="00E80123">
                        <w:rPr>
                          <w:bCs/>
                          <w:i/>
                          <w:sz w:val="24"/>
                        </w:rPr>
                        <w:t>15</w:t>
                      </w:r>
                      <w:proofErr w:type="gramEnd"/>
                      <w:r w:rsidR="00B15466">
                        <w:rPr>
                          <w:b/>
                          <w:sz w:val="44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5439" w:rsidSect="008978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A4015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4pt;height:51.75pt;visibility:visible;mso-wrap-style:square" o:bullet="t">
        <v:imagedata r:id="rId1" o:title=""/>
      </v:shape>
    </w:pict>
  </w:numPicBullet>
  <w:abstractNum w:abstractNumId="0" w15:restartNumberingAfterBreak="0">
    <w:nsid w:val="02F066E4"/>
    <w:multiLevelType w:val="hybridMultilevel"/>
    <w:tmpl w:val="D81C3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A7C"/>
    <w:multiLevelType w:val="hybridMultilevel"/>
    <w:tmpl w:val="868C1F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CEB"/>
    <w:multiLevelType w:val="hybridMultilevel"/>
    <w:tmpl w:val="C4929F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4996"/>
    <w:multiLevelType w:val="hybridMultilevel"/>
    <w:tmpl w:val="F51CDF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E161D"/>
    <w:multiLevelType w:val="hybridMultilevel"/>
    <w:tmpl w:val="07EC6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C"/>
    <w:rsid w:val="000833FE"/>
    <w:rsid w:val="001D6171"/>
    <w:rsid w:val="002B6DCA"/>
    <w:rsid w:val="003266A1"/>
    <w:rsid w:val="00352199"/>
    <w:rsid w:val="00390E7D"/>
    <w:rsid w:val="00414BF4"/>
    <w:rsid w:val="004D54B9"/>
    <w:rsid w:val="0053773C"/>
    <w:rsid w:val="00546BAC"/>
    <w:rsid w:val="005E1B82"/>
    <w:rsid w:val="007272BB"/>
    <w:rsid w:val="007F49A8"/>
    <w:rsid w:val="00860CF5"/>
    <w:rsid w:val="0089785C"/>
    <w:rsid w:val="009171B6"/>
    <w:rsid w:val="009C5439"/>
    <w:rsid w:val="009D7484"/>
    <w:rsid w:val="00B15466"/>
    <w:rsid w:val="00B76CC0"/>
    <w:rsid w:val="00C4642C"/>
    <w:rsid w:val="00CC1415"/>
    <w:rsid w:val="00D2626B"/>
    <w:rsid w:val="00DE5A9A"/>
    <w:rsid w:val="00DF09FA"/>
    <w:rsid w:val="00E65787"/>
    <w:rsid w:val="00E80123"/>
    <w:rsid w:val="00F43D22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EE85"/>
  <w15:docId w15:val="{6D4EDA97-3D99-40AE-B745-7B4952C8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785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9785C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39E338576D7D419971FFC260D0E547" ma:contentTypeVersion="6" ma:contentTypeDescription="Skapa ett nytt dokument." ma:contentTypeScope="" ma:versionID="612b3bbd277dc89943f0bc7d9ef39965">
  <xsd:schema xmlns:xsd="http://www.w3.org/2001/XMLSchema" xmlns:xs="http://www.w3.org/2001/XMLSchema" xmlns:p="http://schemas.microsoft.com/office/2006/metadata/properties" xmlns:ns2="0008a5e5-00f3-4a3a-ad7c-bedc660d8709" xmlns:ns3="8b56bd8e-e093-4918-8f97-0b0f15992c46" targetNamespace="http://schemas.microsoft.com/office/2006/metadata/properties" ma:root="true" ma:fieldsID="a846b1c9e570a12fffce6cf89f187911" ns2:_="" ns3:_="">
    <xsd:import namespace="0008a5e5-00f3-4a3a-ad7c-bedc660d8709"/>
    <xsd:import namespace="8b56bd8e-e093-4918-8f97-0b0f15992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a5e5-00f3-4a3a-ad7c-bedc660d8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bd8e-e093-4918-8f97-0b0f15992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56bd8e-e093-4918-8f97-0b0f15992c46">
      <UserInfo>
        <DisplayName>Fredriksson Blixt Natalja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CFDD3-6306-41B0-8696-84A6D0F9C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8a5e5-00f3-4a3a-ad7c-bedc660d8709"/>
    <ds:schemaRef ds:uri="8b56bd8e-e093-4918-8f97-0b0f15992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21AA9-1C13-452B-B9AA-59242CFF7FFE}">
  <ds:schemaRefs>
    <ds:schemaRef ds:uri="http://schemas.microsoft.com/office/2006/metadata/properties"/>
    <ds:schemaRef ds:uri="http://schemas.microsoft.com/office/infopath/2007/PartnerControls"/>
    <ds:schemaRef ds:uri="8b56bd8e-e093-4918-8f97-0b0f15992c46"/>
  </ds:schemaRefs>
</ds:datastoreItem>
</file>

<file path=customXml/itemProps3.xml><?xml version="1.0" encoding="utf-8"?>
<ds:datastoreItem xmlns:ds="http://schemas.openxmlformats.org/officeDocument/2006/customXml" ds:itemID="{CEFC0205-FD4C-47AE-AF19-4E019BC3C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Sångefjord Jeannette</dc:creator>
  <cp:lastModifiedBy>Sångefjord Jeannette</cp:lastModifiedBy>
  <cp:revision>11</cp:revision>
  <cp:lastPrinted>2020-08-04T07:45:00Z</cp:lastPrinted>
  <dcterms:created xsi:type="dcterms:W3CDTF">2020-08-04T07:47:00Z</dcterms:created>
  <dcterms:modified xsi:type="dcterms:W3CDTF">2022-08-15T12:37:00Z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0x0101003839E338576D7D419971FFC260D0E547</vt:lpwstr>
  </property>
</Properties>
</file>